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869" w:rsidRPr="00106869" w:rsidRDefault="00106869" w:rsidP="00106869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литературному чтению</w:t>
      </w:r>
    </w:p>
    <w:p w:rsidR="00106869" w:rsidRPr="00106869" w:rsidRDefault="00106869" w:rsidP="00106869">
      <w:pPr>
        <w:spacing w:line="6" w:lineRule="exact"/>
        <w:rPr>
          <w:sz w:val="24"/>
          <w:szCs w:val="24"/>
        </w:rPr>
      </w:pPr>
    </w:p>
    <w:p w:rsidR="00106869" w:rsidRPr="00106869" w:rsidRDefault="00106869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559"/>
        <w:gridCol w:w="2977"/>
        <w:gridCol w:w="3175"/>
        <w:gridCol w:w="2920"/>
        <w:gridCol w:w="1134"/>
        <w:gridCol w:w="3032"/>
      </w:tblGrid>
      <w:tr w:rsidR="00106869" w:rsidRPr="00106869" w:rsidTr="008F3E66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C37B97" w:rsidRDefault="00106869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106869" w:rsidRPr="00106869" w:rsidRDefault="00106869" w:rsidP="008F3E66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учебник,презентация,урок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конспект,ответить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телефон,почта,виртуальный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450B2C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13</w:t>
            </w:r>
            <w:r w:rsidR="00E0798F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106869" w:rsidRPr="00106869">
              <w:rPr>
                <w:rFonts w:eastAsia="Times New Roman"/>
                <w:sz w:val="24"/>
                <w:szCs w:val="24"/>
                <w:lang w:eastAsia="en-US"/>
              </w:rPr>
              <w:t>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450B2C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М.М.Зощенко»Золотые слова»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450B2C" w:rsidRDefault="00450B2C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Рассказать случай из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450B2C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450B2C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14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450B2C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М.М.Зощенко.»Великие путешественники».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E0798F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="00E0798F"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Прочитать.</w:t>
            </w:r>
          </w:p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4D275E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14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телефон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450B2C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16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450B2C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М.М.Зощенко.»Великие путешественники».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450B2C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Стр.164,задание 7-восстановить порядок событий.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4D275E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6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450B2C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17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450B2C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Н.Н.Носов.»Федина задачка».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Прочитать.Ответить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4D275E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7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</w:tbl>
    <w:p w:rsidR="00106869" w:rsidRPr="00106869" w:rsidRDefault="00106869" w:rsidP="00106869">
      <w:pPr>
        <w:rPr>
          <w:sz w:val="24"/>
          <w:szCs w:val="24"/>
        </w:rPr>
      </w:pPr>
    </w:p>
    <w:p w:rsidR="008B744A" w:rsidRPr="00106869" w:rsidRDefault="008B744A" w:rsidP="008B744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русскому  языку</w:t>
      </w:r>
    </w:p>
    <w:p w:rsidR="008B744A" w:rsidRPr="00106869" w:rsidRDefault="008B744A" w:rsidP="008B744A">
      <w:pPr>
        <w:spacing w:line="6" w:lineRule="exact"/>
        <w:rPr>
          <w:sz w:val="24"/>
          <w:szCs w:val="24"/>
        </w:rPr>
      </w:pPr>
    </w:p>
    <w:p w:rsidR="008B744A" w:rsidRPr="00106869" w:rsidRDefault="008B744A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559"/>
        <w:gridCol w:w="2977"/>
        <w:gridCol w:w="3119"/>
        <w:gridCol w:w="2976"/>
        <w:gridCol w:w="1134"/>
        <w:gridCol w:w="3032"/>
      </w:tblGrid>
      <w:tr w:rsidR="008B744A" w:rsidRPr="00106869" w:rsidTr="00106869">
        <w:tc>
          <w:tcPr>
            <w:tcW w:w="15614" w:type="dxa"/>
            <w:gridSpan w:val="7"/>
          </w:tcPr>
          <w:p w:rsidR="008B744A" w:rsidRPr="00106869" w:rsidRDefault="008B744A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035FA8"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8B744A" w:rsidRPr="00106869" w:rsidRDefault="008B744A" w:rsidP="00170478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977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учебник,презентация,урок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(рассылка заданий,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Видеоконференция и т.д.)</w:t>
            </w:r>
          </w:p>
        </w:tc>
        <w:tc>
          <w:tcPr>
            <w:tcW w:w="2976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конспект,ответить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телефон,почта,виртуальный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744A" w:rsidRPr="00106869" w:rsidRDefault="004D275E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14</w:t>
            </w:r>
            <w:r w:rsidR="008B744A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8B744A" w:rsidRPr="00106869" w:rsidRDefault="00E0798F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4D275E" w:rsidRDefault="004D275E" w:rsidP="001704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Повторение.Что</w:t>
            </w:r>
            <w:proofErr w:type="spellEnd"/>
            <w:r>
              <w:rPr>
                <w:sz w:val="24"/>
                <w:szCs w:val="24"/>
              </w:rPr>
              <w:t xml:space="preserve"> обозначает глагол?</w:t>
            </w:r>
          </w:p>
        </w:tc>
        <w:tc>
          <w:tcPr>
            <w:tcW w:w="3119" w:type="dxa"/>
          </w:tcPr>
          <w:p w:rsidR="008B744A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8B744A" w:rsidRPr="00106869" w:rsidRDefault="004D275E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стр.100,упражнение 169</w:t>
            </w:r>
          </w:p>
        </w:tc>
        <w:tc>
          <w:tcPr>
            <w:tcW w:w="1134" w:type="dxa"/>
          </w:tcPr>
          <w:p w:rsidR="008B744A" w:rsidRPr="00106869" w:rsidRDefault="004D275E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744A" w:rsidRPr="00106869" w:rsidRDefault="004D275E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  <w:lang w:val="en-US"/>
              </w:rPr>
              <w:t>15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4D275E" w:rsidP="004D27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 употребление глаголов в речи.</w:t>
            </w:r>
          </w:p>
        </w:tc>
        <w:tc>
          <w:tcPr>
            <w:tcW w:w="3119" w:type="dxa"/>
          </w:tcPr>
          <w:p w:rsidR="008B744A" w:rsidRPr="00035FA8" w:rsidRDefault="004D275E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8B744A" w:rsidRPr="00106869" w:rsidRDefault="004D275E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Учебник стр.102,упражнение 173</w:t>
            </w:r>
          </w:p>
        </w:tc>
        <w:tc>
          <w:tcPr>
            <w:tcW w:w="1134" w:type="dxa"/>
          </w:tcPr>
          <w:p w:rsidR="008B744A" w:rsidRPr="00106869" w:rsidRDefault="004D275E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22453F" w:rsidRPr="00106869" w:rsidRDefault="004D275E" w:rsidP="004D275E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B744A" w:rsidRPr="00106869" w:rsidRDefault="004D275E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  <w:lang w:val="en-US"/>
              </w:rPr>
              <w:t>16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8B744A" w:rsidRPr="00106869" w:rsidRDefault="004D275E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Значение и употребление глаголов в речи.</w:t>
            </w:r>
          </w:p>
        </w:tc>
        <w:tc>
          <w:tcPr>
            <w:tcW w:w="3119" w:type="dxa"/>
          </w:tcPr>
          <w:p w:rsidR="008B744A" w:rsidRPr="00035FA8" w:rsidRDefault="00035FA8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Онлайн-урок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на дистанционной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8B744A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</w:p>
        </w:tc>
        <w:tc>
          <w:tcPr>
            <w:tcW w:w="1134" w:type="dxa"/>
          </w:tcPr>
          <w:p w:rsidR="008B744A" w:rsidRPr="00106869" w:rsidRDefault="004D275E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7C167E" w:rsidRPr="00106869" w:rsidRDefault="007C167E" w:rsidP="007C167E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Учи.ру</w:t>
            </w:r>
            <w:proofErr w:type="spellEnd"/>
          </w:p>
          <w:p w:rsidR="008B744A" w:rsidRPr="00C37B97" w:rsidRDefault="008B744A" w:rsidP="00C37B97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B744A" w:rsidRPr="00106869" w:rsidRDefault="004D275E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</w:t>
            </w:r>
            <w:r>
              <w:rPr>
                <w:rFonts w:eastAsia="Courier New"/>
                <w:sz w:val="24"/>
                <w:szCs w:val="24"/>
                <w:lang w:val="en-US"/>
              </w:rPr>
              <w:t>7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 класс</w:t>
            </w:r>
          </w:p>
        </w:tc>
        <w:tc>
          <w:tcPr>
            <w:tcW w:w="2977" w:type="dxa"/>
          </w:tcPr>
          <w:p w:rsidR="008B744A" w:rsidRPr="00106869" w:rsidRDefault="004D275E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Неопределённая  форма </w:t>
            </w:r>
            <w:r>
              <w:rPr>
                <w:sz w:val="24"/>
                <w:szCs w:val="24"/>
              </w:rPr>
              <w:lastRenderedPageBreak/>
              <w:t>глаголов.</w:t>
            </w:r>
          </w:p>
        </w:tc>
        <w:tc>
          <w:tcPr>
            <w:tcW w:w="3119" w:type="dxa"/>
          </w:tcPr>
          <w:p w:rsidR="008B744A" w:rsidRPr="00106869" w:rsidRDefault="004D275E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lastRenderedPageBreak/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lastRenderedPageBreak/>
              <w:t>WhatsApp</w:t>
            </w:r>
            <w:proofErr w:type="spellEnd"/>
          </w:p>
        </w:tc>
        <w:tc>
          <w:tcPr>
            <w:tcW w:w="2976" w:type="dxa"/>
          </w:tcPr>
          <w:p w:rsidR="008B744A" w:rsidRPr="00106869" w:rsidRDefault="00FD36A1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Учебник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стр.106,упражнение 181.</w:t>
            </w:r>
          </w:p>
        </w:tc>
        <w:tc>
          <w:tcPr>
            <w:tcW w:w="1134" w:type="dxa"/>
          </w:tcPr>
          <w:p w:rsidR="008B744A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D275E">
              <w:rPr>
                <w:sz w:val="24"/>
                <w:szCs w:val="24"/>
              </w:rPr>
              <w:t>7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22453F" w:rsidRPr="00106869" w:rsidRDefault="00FD36A1" w:rsidP="00FD36A1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:rsidR="008B744A" w:rsidRPr="00106869" w:rsidRDefault="004D275E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</w:t>
            </w:r>
            <w:r>
              <w:rPr>
                <w:rFonts w:eastAsia="Courier New"/>
                <w:sz w:val="24"/>
                <w:szCs w:val="24"/>
                <w:lang w:val="en-US"/>
              </w:rPr>
              <w:t>8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8B744A" w:rsidRPr="00106869" w:rsidRDefault="004D275E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Неопределённая  форма глаголов.</w:t>
            </w:r>
          </w:p>
        </w:tc>
        <w:tc>
          <w:tcPr>
            <w:tcW w:w="3119" w:type="dxa"/>
          </w:tcPr>
          <w:p w:rsidR="008B744A" w:rsidRPr="00106869" w:rsidRDefault="00FD36A1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на дистанционной 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8B744A" w:rsidRPr="00106869" w:rsidRDefault="00FD36A1" w:rsidP="00E0798F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Выполнить  задания.</w:t>
            </w:r>
          </w:p>
        </w:tc>
        <w:tc>
          <w:tcPr>
            <w:tcW w:w="1134" w:type="dxa"/>
          </w:tcPr>
          <w:p w:rsidR="008B744A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275E">
              <w:rPr>
                <w:sz w:val="24"/>
                <w:szCs w:val="24"/>
              </w:rPr>
              <w:t>8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FD36A1" w:rsidRPr="00106869" w:rsidRDefault="00FD36A1" w:rsidP="00FD36A1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Учи.ру</w:t>
            </w:r>
            <w:proofErr w:type="spellEnd"/>
          </w:p>
          <w:p w:rsidR="0022453F" w:rsidRPr="00106869" w:rsidRDefault="0022453F" w:rsidP="00FD36A1">
            <w:pPr>
              <w:rPr>
                <w:sz w:val="24"/>
                <w:szCs w:val="24"/>
              </w:rPr>
            </w:pPr>
          </w:p>
        </w:tc>
      </w:tr>
    </w:tbl>
    <w:p w:rsidR="00E3753C" w:rsidRPr="00106869" w:rsidRDefault="00E3753C" w:rsidP="00E3753C">
      <w:pPr>
        <w:rPr>
          <w:sz w:val="24"/>
          <w:szCs w:val="24"/>
        </w:rPr>
      </w:pPr>
    </w:p>
    <w:p w:rsidR="00E3753C" w:rsidRPr="00106869" w:rsidRDefault="00E3753C" w:rsidP="00E3753C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</w:t>
      </w:r>
      <w:r w:rsidR="00116547" w:rsidRPr="00106869">
        <w:rPr>
          <w:rFonts w:eastAsia="Times New Roman"/>
          <w:b/>
          <w:bCs/>
          <w:sz w:val="24"/>
          <w:szCs w:val="24"/>
        </w:rPr>
        <w:t>математике</w:t>
      </w:r>
    </w:p>
    <w:p w:rsidR="00E3753C" w:rsidRPr="00106869" w:rsidRDefault="00E3753C" w:rsidP="00E3753C">
      <w:pPr>
        <w:spacing w:line="6" w:lineRule="exact"/>
        <w:rPr>
          <w:sz w:val="24"/>
          <w:szCs w:val="24"/>
        </w:rPr>
      </w:pPr>
    </w:p>
    <w:p w:rsidR="00E3753C" w:rsidRPr="00106869" w:rsidRDefault="00E3753C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8F3E66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415"/>
        <w:gridCol w:w="3263"/>
        <w:gridCol w:w="3119"/>
        <w:gridCol w:w="2976"/>
        <w:gridCol w:w="1134"/>
        <w:gridCol w:w="3032"/>
      </w:tblGrid>
      <w:tr w:rsidR="00E3753C" w:rsidRPr="00106869" w:rsidTr="00E558CE">
        <w:tc>
          <w:tcPr>
            <w:tcW w:w="15614" w:type="dxa"/>
            <w:gridSpan w:val="7"/>
          </w:tcPr>
          <w:p w:rsidR="00E3753C" w:rsidRPr="00106869" w:rsidRDefault="00E3753C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hyperlink r:id="rId5" w:history="1"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</w:rPr>
                <w:t>адрес</w:t>
              </w:r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eastAsia="en-US"/>
                </w:rPr>
                <w:t>4218000024@</w:t>
              </w:r>
              <w:proofErr w:type="spellStart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val="en-US" w:eastAsia="en-US"/>
                </w:rPr>
                <w:t>edu</w:t>
              </w:r>
              <w:proofErr w:type="spellEnd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eastAsia="en-US"/>
                </w:rPr>
                <w:t>.</w:t>
              </w:r>
              <w:proofErr w:type="spellStart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val="en-US" w:eastAsia="en-US"/>
                </w:rPr>
                <w:t>tatar</w:t>
              </w:r>
              <w:proofErr w:type="spellEnd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eastAsia="en-US"/>
                </w:rPr>
                <w:t>.</w:t>
              </w:r>
              <w:proofErr w:type="spellStart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15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E3753C" w:rsidRPr="00106869" w:rsidRDefault="00E3753C" w:rsidP="00170478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263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учебник,презентация,урок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(рассылка заданий,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Видеоконференция и т.д.)</w:t>
            </w:r>
          </w:p>
        </w:tc>
        <w:tc>
          <w:tcPr>
            <w:tcW w:w="2976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конспект,ответить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телефон,почта,виртуальный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E3753C" w:rsidRPr="00106869" w:rsidRDefault="00FD36A1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E3753C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FD36A1" w:rsidP="008D628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Приёмы письменного сложения трёхзначных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чисел.</w:t>
            </w:r>
            <w:r w:rsidR="008D6286">
              <w:rPr>
                <w:rFonts w:eastAsia="Times New Roman"/>
                <w:sz w:val="24"/>
                <w:szCs w:val="24"/>
              </w:rPr>
              <w:t>Онлайн-урок</w:t>
            </w:r>
            <w:proofErr w:type="spellEnd"/>
            <w:r w:rsidR="008D6286">
              <w:rPr>
                <w:rFonts w:eastAsia="Times New Roman"/>
                <w:sz w:val="24"/>
                <w:szCs w:val="24"/>
              </w:rPr>
              <w:t xml:space="preserve"> на образовательной платформе  «</w:t>
            </w:r>
            <w:proofErr w:type="spellStart"/>
            <w:r w:rsidR="008D6286"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 w:rsidR="008D6286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E3753C" w:rsidRPr="008D6286" w:rsidRDefault="008D6286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976" w:type="dxa"/>
          </w:tcPr>
          <w:p w:rsidR="00E3753C" w:rsidRPr="00106869" w:rsidRDefault="00BF6A4C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Стр.70,прочитать пояснение,С.70  №1 ,№5 решить примеры.</w:t>
            </w:r>
          </w:p>
        </w:tc>
        <w:tc>
          <w:tcPr>
            <w:tcW w:w="1134" w:type="dxa"/>
          </w:tcPr>
          <w:p w:rsidR="00E3753C" w:rsidRPr="00106869" w:rsidRDefault="00FD36A1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E3753C" w:rsidRPr="00106869" w:rsidRDefault="00FD36A1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15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BF6A4C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Приёмы письменного сложения трёхзначных чисел.</w:t>
            </w:r>
          </w:p>
        </w:tc>
        <w:tc>
          <w:tcPr>
            <w:tcW w:w="3119" w:type="dxa"/>
          </w:tcPr>
          <w:p w:rsidR="00E3753C" w:rsidRPr="00106869" w:rsidRDefault="00E558CE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Рассылка карточек</w:t>
            </w:r>
            <w:r w:rsidR="00E3753C" w:rsidRPr="00106869">
              <w:rPr>
                <w:rFonts w:eastAsia="Times New Roman"/>
                <w:sz w:val="24"/>
                <w:szCs w:val="24"/>
              </w:rPr>
              <w:t xml:space="preserve"> на дистанци</w:t>
            </w:r>
            <w:r w:rsidR="008D6286">
              <w:rPr>
                <w:rFonts w:eastAsia="Times New Roman"/>
                <w:sz w:val="24"/>
                <w:szCs w:val="24"/>
              </w:rPr>
              <w:t>онной платформе «</w:t>
            </w:r>
            <w:proofErr w:type="spellStart"/>
            <w:r w:rsidR="008D6286"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 w:rsidR="008D6286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E3753C" w:rsidRPr="00106869" w:rsidRDefault="00AA0B23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</w:p>
        </w:tc>
        <w:tc>
          <w:tcPr>
            <w:tcW w:w="1134" w:type="dxa"/>
          </w:tcPr>
          <w:p w:rsidR="00E3753C" w:rsidRPr="00106869" w:rsidRDefault="00FD36A1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Учи.ру</w:t>
            </w:r>
            <w:proofErr w:type="spellEnd"/>
          </w:p>
          <w:p w:rsidR="00E558CE" w:rsidRPr="00106869" w:rsidRDefault="00E558CE" w:rsidP="00170478">
            <w:pPr>
              <w:rPr>
                <w:sz w:val="24"/>
                <w:szCs w:val="24"/>
              </w:rPr>
            </w:pP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E3753C" w:rsidRPr="00106869" w:rsidRDefault="00FD36A1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16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3263" w:type="dxa"/>
          </w:tcPr>
          <w:p w:rsidR="00E3753C" w:rsidRPr="00106869" w:rsidRDefault="00BF6A4C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Приёмы письменного вычитания в пределах 1000</w:t>
            </w: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E3753C" w:rsidRPr="00106869" w:rsidRDefault="00BF6A4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Учебник стр.72,№4,№7.</w:t>
            </w:r>
          </w:p>
        </w:tc>
        <w:tc>
          <w:tcPr>
            <w:tcW w:w="1134" w:type="dxa"/>
          </w:tcPr>
          <w:p w:rsidR="00E3753C" w:rsidRPr="00106869" w:rsidRDefault="00FD36A1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E3753C" w:rsidRPr="00106869" w:rsidRDefault="00FD36A1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17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3263" w:type="dxa"/>
          </w:tcPr>
          <w:p w:rsidR="00E3753C" w:rsidRPr="00106869" w:rsidRDefault="00BF6A4C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треугольников.</w:t>
            </w:r>
            <w:r w:rsidR="00F53F92">
              <w:rPr>
                <w:rFonts w:eastAsia="Times New Roman"/>
                <w:sz w:val="24"/>
                <w:szCs w:val="24"/>
              </w:rPr>
              <w:t>Онлайн-урок</w:t>
            </w:r>
            <w:proofErr w:type="spellEnd"/>
            <w:r w:rsidR="00F53F92">
              <w:rPr>
                <w:rFonts w:eastAsia="Times New Roman"/>
                <w:sz w:val="24"/>
                <w:szCs w:val="24"/>
              </w:rPr>
              <w:t xml:space="preserve"> на образовательной платформе «</w:t>
            </w:r>
            <w:proofErr w:type="spellStart"/>
            <w:r w:rsidR="00F53F92"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 w:rsidR="00F53F92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E3753C" w:rsidRPr="00106869" w:rsidRDefault="00E0798F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на дистанционной 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 учителя.</w:t>
            </w:r>
          </w:p>
        </w:tc>
        <w:tc>
          <w:tcPr>
            <w:tcW w:w="1134" w:type="dxa"/>
          </w:tcPr>
          <w:p w:rsidR="00E3753C" w:rsidRPr="00106869" w:rsidRDefault="00C37B9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36A1">
              <w:rPr>
                <w:sz w:val="24"/>
                <w:szCs w:val="24"/>
              </w:rPr>
              <w:t>7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Учи.ру</w:t>
            </w:r>
            <w:proofErr w:type="spellEnd"/>
          </w:p>
          <w:p w:rsidR="00E558CE" w:rsidRPr="00106869" w:rsidRDefault="00E558CE" w:rsidP="00170478">
            <w:pPr>
              <w:rPr>
                <w:sz w:val="24"/>
                <w:szCs w:val="24"/>
              </w:rPr>
            </w:pPr>
          </w:p>
        </w:tc>
      </w:tr>
    </w:tbl>
    <w:p w:rsidR="00DC219A" w:rsidRPr="00106869" w:rsidRDefault="00DC219A" w:rsidP="00DC219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окружающему миру</w:t>
      </w:r>
    </w:p>
    <w:p w:rsidR="00DC219A" w:rsidRPr="00106869" w:rsidRDefault="00DC219A" w:rsidP="00DC219A">
      <w:pPr>
        <w:spacing w:line="6" w:lineRule="exact"/>
        <w:rPr>
          <w:sz w:val="24"/>
          <w:szCs w:val="24"/>
        </w:rPr>
      </w:pPr>
    </w:p>
    <w:p w:rsidR="00DC219A" w:rsidRPr="00106869" w:rsidRDefault="00E0798F" w:rsidP="005D602B">
      <w:pPr>
        <w:ind w:right="-45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ФИО педагога 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1087"/>
        <w:gridCol w:w="1918"/>
        <w:gridCol w:w="2999"/>
        <w:gridCol w:w="3176"/>
        <w:gridCol w:w="2127"/>
        <w:gridCol w:w="1128"/>
        <w:gridCol w:w="3179"/>
      </w:tblGrid>
      <w:tr w:rsidR="00DC219A" w:rsidRPr="00106869" w:rsidTr="005D602B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106869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DC219A" w:rsidRPr="00106869" w:rsidTr="005D602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DC219A" w:rsidRPr="00106869" w:rsidRDefault="00DC219A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учебник,презентация,урок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конспект,ответить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телефон,почта,виртуальный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DC219A" w:rsidRPr="00106869" w:rsidTr="005D602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0F7B33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</w:t>
            </w:r>
            <w:r w:rsidR="00DC219A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3444C5" w:rsidP="003444C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Проект «Музей путешествий»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урок на образовательной 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Рассылка заданий на дистанционной </w:t>
            </w:r>
            <w:r>
              <w:rPr>
                <w:rFonts w:eastAsia="Times New Roman"/>
                <w:sz w:val="24"/>
                <w:szCs w:val="24"/>
              </w:rPr>
              <w:lastRenderedPageBreak/>
              <w:t xml:space="preserve">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15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Учи.ру</w:t>
            </w:r>
            <w:proofErr w:type="spellEnd"/>
          </w:p>
        </w:tc>
      </w:tr>
      <w:tr w:rsidR="00DC219A" w:rsidRPr="00106869" w:rsidTr="005D602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0F7B33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17</w:t>
            </w:r>
            <w:r w:rsidR="00DC219A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Москва- столица </w:t>
            </w:r>
            <w:proofErr w:type="spellStart"/>
            <w:r>
              <w:rPr>
                <w:sz w:val="24"/>
                <w:szCs w:val="24"/>
                <w:lang w:eastAsia="en-US"/>
              </w:rPr>
              <w:t>России.Герб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столицы.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E0798F" w:rsidP="00DC219A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Рассылка заданий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E0798F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Выполнить задания учителя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Учи.ру</w:t>
            </w:r>
            <w:proofErr w:type="spellEnd"/>
          </w:p>
        </w:tc>
      </w:tr>
    </w:tbl>
    <w:p w:rsidR="00AA0B23" w:rsidRPr="00106869" w:rsidRDefault="00AA0B23">
      <w:pPr>
        <w:rPr>
          <w:sz w:val="24"/>
          <w:szCs w:val="24"/>
        </w:rPr>
      </w:pPr>
    </w:p>
    <w:p w:rsidR="00DC219A" w:rsidRPr="00106869" w:rsidRDefault="00DC219A" w:rsidP="00DC219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</w:t>
      </w:r>
      <w:r w:rsidR="00676E21" w:rsidRPr="00106869">
        <w:rPr>
          <w:rFonts w:eastAsia="Times New Roman"/>
          <w:b/>
          <w:bCs/>
          <w:sz w:val="24"/>
          <w:szCs w:val="24"/>
        </w:rPr>
        <w:t>родному языку</w:t>
      </w:r>
      <w:r w:rsidR="005A2C48">
        <w:rPr>
          <w:rFonts w:eastAsia="Times New Roman"/>
          <w:b/>
          <w:bCs/>
          <w:sz w:val="24"/>
          <w:szCs w:val="24"/>
        </w:rPr>
        <w:t xml:space="preserve"> (татарскому</w:t>
      </w:r>
      <w:r w:rsidR="00170478" w:rsidRPr="00106869">
        <w:rPr>
          <w:rFonts w:eastAsia="Times New Roman"/>
          <w:b/>
          <w:bCs/>
          <w:sz w:val="24"/>
          <w:szCs w:val="24"/>
        </w:rPr>
        <w:t>)</w:t>
      </w:r>
    </w:p>
    <w:p w:rsidR="00DC219A" w:rsidRPr="00106869" w:rsidRDefault="00DC219A" w:rsidP="00DC219A">
      <w:pPr>
        <w:spacing w:line="6" w:lineRule="exact"/>
        <w:rPr>
          <w:sz w:val="24"/>
          <w:szCs w:val="24"/>
        </w:rPr>
      </w:pPr>
    </w:p>
    <w:p w:rsidR="00DC219A" w:rsidRPr="00106869" w:rsidRDefault="00DC219A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988"/>
        <w:gridCol w:w="1564"/>
        <w:gridCol w:w="2694"/>
        <w:gridCol w:w="3378"/>
        <w:gridCol w:w="2859"/>
        <w:gridCol w:w="1134"/>
        <w:gridCol w:w="3173"/>
      </w:tblGrid>
      <w:tr w:rsidR="00DC219A" w:rsidRPr="00106869" w:rsidTr="00170478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DC219A" w:rsidRPr="00106869" w:rsidRDefault="005A2C4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</w:t>
            </w:r>
            <w:r w:rsidR="00DC219A" w:rsidRPr="00106869">
              <w:rPr>
                <w:b/>
                <w:sz w:val="24"/>
                <w:szCs w:val="24"/>
                <w:lang w:eastAsia="en-US"/>
              </w:rPr>
              <w:t>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DC219A" w:rsidRPr="00106869" w:rsidRDefault="00DC219A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учебник,презентация,урок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образ.платформеи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т.д.)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конспект,ответить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телефон,почта,виртуальный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70478" w:rsidRPr="00106869" w:rsidTr="005D602B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615D71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17</w:t>
            </w:r>
            <w:r w:rsidR="00DC219A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5D602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615D71" w:rsidRDefault="00615D71" w:rsidP="00170478">
            <w:pPr>
              <w:rPr>
                <w:sz w:val="24"/>
                <w:szCs w:val="24"/>
                <w:lang w:val="tt-RU" w:eastAsia="en-US"/>
              </w:rPr>
            </w:pPr>
            <w:proofErr w:type="spellStart"/>
            <w:r w:rsidRPr="00615D71">
              <w:rPr>
                <w:b/>
                <w:sz w:val="24"/>
                <w:szCs w:val="24"/>
                <w:lang w:eastAsia="en-US"/>
              </w:rPr>
              <w:t>Кечкен</w:t>
            </w:r>
            <w:proofErr w:type="spellEnd"/>
            <w:r w:rsidRPr="00615D71">
              <w:rPr>
                <w:b/>
                <w:sz w:val="24"/>
                <w:szCs w:val="24"/>
                <w:lang w:val="tt-RU" w:eastAsia="en-US"/>
              </w:rPr>
              <w:t xml:space="preserve">ә дусларыбыз </w:t>
            </w:r>
            <w:proofErr w:type="spellStart"/>
            <w:r w:rsidRPr="00615D71">
              <w:rPr>
                <w:b/>
                <w:sz w:val="24"/>
                <w:szCs w:val="24"/>
                <w:lang w:eastAsia="en-US"/>
              </w:rPr>
              <w:t>циклы.</w:t>
            </w:r>
            <w:r>
              <w:rPr>
                <w:sz w:val="24"/>
                <w:szCs w:val="24"/>
                <w:lang w:eastAsia="en-US"/>
              </w:rPr>
              <w:t>Исемне</w:t>
            </w:r>
            <w:proofErr w:type="spellEnd"/>
            <w:r>
              <w:rPr>
                <w:sz w:val="24"/>
                <w:szCs w:val="24"/>
                <w:lang w:val="tt-RU" w:eastAsia="en-US"/>
              </w:rPr>
              <w:t>ң төшем килеше.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615D71" w:rsidRDefault="00615D71" w:rsidP="00615D71">
            <w:pPr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Учебник стр.60,упражнение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5E4B58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11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615D71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val="tt-RU" w:eastAsia="en-US"/>
              </w:rPr>
              <w:t>18</w:t>
            </w:r>
            <w:r w:rsidR="00DC219A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5E4B58" w:rsidRDefault="00615D71" w:rsidP="0017047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Ул  алмашлыгының юнәлеш ,төшем килеше.Көн саен төзелмәсе.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5E4B5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615D71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Учебник стр.61,упражнение 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5E4B58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tt-RU" w:eastAsia="en-US"/>
              </w:rPr>
              <w:t>7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C37B97" w:rsidRDefault="00C37B97" w:rsidP="00170478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</w:tbl>
    <w:p w:rsidR="00DC219A" w:rsidRPr="00106869" w:rsidRDefault="00DC219A">
      <w:pPr>
        <w:rPr>
          <w:sz w:val="24"/>
          <w:szCs w:val="24"/>
        </w:rPr>
      </w:pPr>
      <w:bookmarkStart w:id="0" w:name="_GoBack"/>
      <w:bookmarkEnd w:id="0"/>
    </w:p>
    <w:p w:rsidR="00170478" w:rsidRPr="00106869" w:rsidRDefault="00170478" w:rsidP="00170478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литературному </w:t>
      </w:r>
      <w:r w:rsidR="00E74900">
        <w:rPr>
          <w:rFonts w:eastAsia="Times New Roman"/>
          <w:b/>
          <w:bCs/>
          <w:sz w:val="24"/>
          <w:szCs w:val="24"/>
        </w:rPr>
        <w:t>чтению на родном языке (тат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170478" w:rsidRPr="00106869" w:rsidRDefault="00170478" w:rsidP="00170478">
      <w:pPr>
        <w:spacing w:line="6" w:lineRule="exact"/>
        <w:rPr>
          <w:sz w:val="24"/>
          <w:szCs w:val="24"/>
        </w:rPr>
      </w:pPr>
    </w:p>
    <w:p w:rsidR="00170478" w:rsidRPr="00106869" w:rsidRDefault="00170478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F53F92">
        <w:rPr>
          <w:rFonts w:eastAsia="Times New Roman"/>
          <w:sz w:val="24"/>
          <w:szCs w:val="24"/>
        </w:rPr>
        <w:t>Емельянова А.С</w:t>
      </w: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988"/>
        <w:gridCol w:w="1564"/>
        <w:gridCol w:w="2835"/>
        <w:gridCol w:w="3237"/>
        <w:gridCol w:w="2859"/>
        <w:gridCol w:w="1134"/>
        <w:gridCol w:w="3173"/>
      </w:tblGrid>
      <w:tr w:rsidR="00170478" w:rsidRPr="00106869" w:rsidTr="00170478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– 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170478" w:rsidRPr="00106869" w:rsidRDefault="00170478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учебник,презентация,урок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конспект,ответить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телефон,почта,виртуальный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615D71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</w:t>
            </w:r>
            <w:r w:rsidR="00170478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170478" w:rsidRPr="00106869" w:rsidRDefault="005A2C48" w:rsidP="005D602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F53F92" w:rsidRDefault="00CD09C5" w:rsidP="00170478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Рәфис Корбан “Пескәем”.Гомәр Бәширов “Песинең ял көне”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5A2C48" w:rsidP="005A2C4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Прочитать .Ответить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5A2C48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  <w:r w:rsidR="00170478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</w:tbl>
    <w:p w:rsidR="00170478" w:rsidRPr="00106869" w:rsidRDefault="00170478" w:rsidP="00170478">
      <w:pPr>
        <w:rPr>
          <w:sz w:val="24"/>
          <w:szCs w:val="24"/>
        </w:rPr>
      </w:pPr>
    </w:p>
    <w:p w:rsidR="00E558CE" w:rsidRDefault="00E558CE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E558CE" w:rsidRDefault="00E558CE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106869" w:rsidRPr="00106869" w:rsidRDefault="00106869" w:rsidP="00106869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технологии</w:t>
      </w:r>
    </w:p>
    <w:p w:rsidR="00106869" w:rsidRPr="00106869" w:rsidRDefault="00106869" w:rsidP="00106869">
      <w:pPr>
        <w:spacing w:line="6" w:lineRule="exact"/>
        <w:rPr>
          <w:sz w:val="24"/>
          <w:szCs w:val="24"/>
        </w:rPr>
      </w:pPr>
    </w:p>
    <w:p w:rsidR="00106869" w:rsidRPr="00106869" w:rsidRDefault="00106869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5A2C48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483"/>
        <w:gridCol w:w="2800"/>
        <w:gridCol w:w="4080"/>
        <w:gridCol w:w="23"/>
        <w:gridCol w:w="2387"/>
        <w:gridCol w:w="1418"/>
        <w:gridCol w:w="2606"/>
      </w:tblGrid>
      <w:tr w:rsidR="00106869" w:rsidRPr="00106869" w:rsidTr="008F3E66">
        <w:tc>
          <w:tcPr>
            <w:tcW w:w="15614" w:type="dxa"/>
            <w:gridSpan w:val="8"/>
          </w:tcPr>
          <w:p w:rsidR="00106869" w:rsidRPr="00106869" w:rsidRDefault="00106869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83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106869" w:rsidRPr="00106869" w:rsidRDefault="00106869" w:rsidP="008F3E66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800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учебник,презентация,урок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4103" w:type="dxa"/>
            <w:gridSpan w:val="2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(рассылка заданий,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Видеоконференция и т.д.)</w:t>
            </w:r>
          </w:p>
        </w:tc>
        <w:tc>
          <w:tcPr>
            <w:tcW w:w="2387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конспект,ответить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418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2606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телефон,почта,виртуальный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83" w:type="dxa"/>
          </w:tcPr>
          <w:p w:rsidR="00106869" w:rsidRPr="00106869" w:rsidRDefault="000D0060" w:rsidP="008F3E6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106869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3 </w:t>
            </w:r>
            <w:r w:rsidR="00C37B97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2800" w:type="dxa"/>
          </w:tcPr>
          <w:p w:rsidR="00106869" w:rsidRPr="000D0060" w:rsidRDefault="000D0060" w:rsidP="008F3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Вертолётная </w:t>
            </w:r>
            <w:proofErr w:type="spellStart"/>
            <w:r>
              <w:rPr>
                <w:sz w:val="24"/>
                <w:szCs w:val="24"/>
              </w:rPr>
              <w:t>площадка.Изделие</w:t>
            </w:r>
            <w:proofErr w:type="spellEnd"/>
            <w:r>
              <w:rPr>
                <w:sz w:val="24"/>
                <w:szCs w:val="24"/>
              </w:rPr>
              <w:t>:»Вертолёт «Муха».</w:t>
            </w:r>
          </w:p>
        </w:tc>
        <w:tc>
          <w:tcPr>
            <w:tcW w:w="4080" w:type="dxa"/>
          </w:tcPr>
          <w:p w:rsidR="00106869" w:rsidRPr="00106869" w:rsidRDefault="00F53F92" w:rsidP="00F53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sz w:val="24"/>
                <w:szCs w:val="24"/>
              </w:rPr>
              <w:t>заданий.</w:t>
            </w:r>
            <w:r w:rsidR="000D0060">
              <w:rPr>
                <w:sz w:val="24"/>
                <w:szCs w:val="24"/>
              </w:rPr>
              <w:t>Видео</w:t>
            </w:r>
            <w:proofErr w:type="spellEnd"/>
            <w:r w:rsidR="000D0060">
              <w:rPr>
                <w:sz w:val="24"/>
                <w:szCs w:val="24"/>
              </w:rPr>
              <w:t xml:space="preserve"> урок.</w:t>
            </w:r>
          </w:p>
        </w:tc>
        <w:tc>
          <w:tcPr>
            <w:tcW w:w="2410" w:type="dxa"/>
            <w:gridSpan w:val="2"/>
          </w:tcPr>
          <w:p w:rsidR="00106869" w:rsidRPr="00106869" w:rsidRDefault="000D0060" w:rsidP="008F3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Делать любую фигурку в технике оригами.</w:t>
            </w:r>
          </w:p>
        </w:tc>
        <w:tc>
          <w:tcPr>
            <w:tcW w:w="1418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13.04</w:t>
            </w:r>
          </w:p>
        </w:tc>
        <w:tc>
          <w:tcPr>
            <w:tcW w:w="2606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170478" w:rsidRPr="00106869" w:rsidRDefault="00170478">
      <w:pPr>
        <w:rPr>
          <w:sz w:val="24"/>
          <w:szCs w:val="24"/>
        </w:rPr>
      </w:pPr>
    </w:p>
    <w:sectPr w:rsidR="00170478" w:rsidRPr="00106869" w:rsidSect="005D602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440F3"/>
    <w:rsid w:val="00035FA8"/>
    <w:rsid w:val="0005438D"/>
    <w:rsid w:val="000D0060"/>
    <w:rsid w:val="000E457E"/>
    <w:rsid w:val="000F7B33"/>
    <w:rsid w:val="00106869"/>
    <w:rsid w:val="00116547"/>
    <w:rsid w:val="00170478"/>
    <w:rsid w:val="0022453F"/>
    <w:rsid w:val="00275604"/>
    <w:rsid w:val="00292FD1"/>
    <w:rsid w:val="002C6E14"/>
    <w:rsid w:val="003444C5"/>
    <w:rsid w:val="003B13CE"/>
    <w:rsid w:val="003C1231"/>
    <w:rsid w:val="00450B2C"/>
    <w:rsid w:val="004D275E"/>
    <w:rsid w:val="00527EAC"/>
    <w:rsid w:val="005440F3"/>
    <w:rsid w:val="005A2C48"/>
    <w:rsid w:val="005D5E06"/>
    <w:rsid w:val="005D602B"/>
    <w:rsid w:val="005E4B58"/>
    <w:rsid w:val="00615D71"/>
    <w:rsid w:val="00627F2D"/>
    <w:rsid w:val="00676E21"/>
    <w:rsid w:val="00792975"/>
    <w:rsid w:val="007C167E"/>
    <w:rsid w:val="00813B27"/>
    <w:rsid w:val="00844935"/>
    <w:rsid w:val="00890772"/>
    <w:rsid w:val="008B744A"/>
    <w:rsid w:val="008D6286"/>
    <w:rsid w:val="008F3E66"/>
    <w:rsid w:val="009437D0"/>
    <w:rsid w:val="00A14459"/>
    <w:rsid w:val="00AA0B23"/>
    <w:rsid w:val="00BF6A4C"/>
    <w:rsid w:val="00C04100"/>
    <w:rsid w:val="00C37B97"/>
    <w:rsid w:val="00C814AB"/>
    <w:rsid w:val="00CD09C5"/>
    <w:rsid w:val="00DC219A"/>
    <w:rsid w:val="00DC2D2E"/>
    <w:rsid w:val="00E0798F"/>
    <w:rsid w:val="00E3753C"/>
    <w:rsid w:val="00E558CE"/>
    <w:rsid w:val="00E74900"/>
    <w:rsid w:val="00E760C3"/>
    <w:rsid w:val="00EC090F"/>
    <w:rsid w:val="00F53F92"/>
    <w:rsid w:val="00FD3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4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43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&#1072;&#1076;&#1088;&#1077;&#1089;421800002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1E3FC-D6B5-4119-AB98-A77C1FDF3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сергей</cp:lastModifiedBy>
  <cp:revision>14</cp:revision>
  <dcterms:created xsi:type="dcterms:W3CDTF">2020-03-31T06:16:00Z</dcterms:created>
  <dcterms:modified xsi:type="dcterms:W3CDTF">2020-04-14T04:51:00Z</dcterms:modified>
</cp:coreProperties>
</file>